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A6" w:rsidRPr="009F4DA6" w:rsidRDefault="009F4DA6" w:rsidP="009F4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4527E" w:rsidRPr="0054527E" w:rsidRDefault="0054527E" w:rsidP="0054527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4527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Чергові вибори депутатів місцевих рад та сільських, селищних, міських голів </w:t>
      </w:r>
    </w:p>
    <w:p w:rsidR="009F4DA6" w:rsidRPr="009F4DA6" w:rsidRDefault="009F4DA6" w:rsidP="0054527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F4D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25 жовтня 2015 року</w:t>
      </w:r>
    </w:p>
    <w:p w:rsidR="009F4DA6" w:rsidRPr="009F4DA6" w:rsidRDefault="009F4DA6" w:rsidP="0054527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F4D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Суворовська районна у м. Херсоні </w:t>
      </w:r>
      <w:r w:rsidR="007B3E0D" w:rsidRPr="009F4D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виборча комісія </w:t>
      </w:r>
      <w:r w:rsidRPr="009F4D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Херсонської області</w:t>
      </w:r>
    </w:p>
    <w:p w:rsidR="009F4DA6" w:rsidRPr="009F4DA6" w:rsidRDefault="009F4DA6" w:rsidP="009F4DA6">
      <w:pPr>
        <w:spacing w:after="0" w:line="240" w:lineRule="atLeast"/>
        <w:jc w:val="center"/>
        <w:rPr>
          <w:lang w:val="uk-UA"/>
        </w:rPr>
      </w:pPr>
    </w:p>
    <w:p w:rsidR="009F4DA6" w:rsidRDefault="009F4DA6" w:rsidP="009F4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F4DA6" w:rsidRDefault="009F4DA6" w:rsidP="009F4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F4DA6" w:rsidRPr="009F4DA6" w:rsidRDefault="009F4DA6" w:rsidP="009F4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F4D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ПОСТАНОВА </w:t>
      </w:r>
    </w:p>
    <w:p w:rsidR="009F4DA6" w:rsidRPr="00213894" w:rsidRDefault="009F4DA6" w:rsidP="009F4DA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18"/>
          <w:szCs w:val="24"/>
          <w:lang w:val="uk-UA"/>
        </w:rPr>
      </w:pPr>
      <w:r w:rsidRPr="00213894">
        <w:rPr>
          <w:rFonts w:ascii="Times New Roman" w:hAnsi="Times New Roman" w:cs="Times New Roman"/>
          <w:color w:val="000000"/>
          <w:sz w:val="18"/>
          <w:szCs w:val="24"/>
          <w:lang w:val="uk-UA"/>
        </w:rPr>
        <w:t xml:space="preserve">м. Херсон, просп. Ушакова, </w:t>
      </w:r>
      <w:r w:rsidR="00B66BD3" w:rsidRPr="00213894">
        <w:rPr>
          <w:rFonts w:ascii="Times New Roman" w:hAnsi="Times New Roman" w:cs="Times New Roman"/>
          <w:color w:val="000000"/>
          <w:sz w:val="18"/>
          <w:szCs w:val="24"/>
          <w:lang w:val="uk-UA"/>
        </w:rPr>
        <w:t>4</w:t>
      </w:r>
      <w:r w:rsidRPr="00213894">
        <w:rPr>
          <w:rFonts w:ascii="Times New Roman" w:hAnsi="Times New Roman" w:cs="Times New Roman"/>
          <w:color w:val="000000"/>
          <w:sz w:val="18"/>
          <w:szCs w:val="24"/>
          <w:lang w:val="uk-UA"/>
        </w:rPr>
        <w:t>7</w:t>
      </w:r>
    </w:p>
    <w:p w:rsidR="009F4DA6" w:rsidRPr="009F4DA6" w:rsidRDefault="009F4DA6" w:rsidP="009F4DA6">
      <w:pPr>
        <w:spacing w:after="0" w:line="240" w:lineRule="atLeast"/>
        <w:rPr>
          <w:rFonts w:ascii="Times New Roman" w:hAnsi="Times New Roman" w:cs="Times New Roman"/>
          <w:color w:val="000000"/>
          <w:szCs w:val="24"/>
          <w:lang w:val="uk-UA"/>
        </w:rPr>
      </w:pPr>
    </w:p>
    <w:p w:rsidR="009F4DA6" w:rsidRDefault="009F4DA6" w:rsidP="009F4DA6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 </w:t>
      </w:r>
      <w:r w:rsidR="0036427A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» год. «</w:t>
      </w:r>
      <w:r w:rsidR="002138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427A">
        <w:rPr>
          <w:rFonts w:ascii="Times New Roman" w:hAnsi="Times New Roman" w:cs="Times New Roman"/>
          <w:color w:val="000000"/>
          <w:sz w:val="24"/>
          <w:szCs w:val="24"/>
          <w:lang w:val="uk-UA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» хв.</w:t>
      </w:r>
    </w:p>
    <w:p w:rsidR="009F4DA6" w:rsidRDefault="009F4DA6" w:rsidP="009F4DA6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4DA6" w:rsidRDefault="009F4DA6" w:rsidP="009F4DA6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213894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вересня 2015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№</w:t>
      </w:r>
      <w:r w:rsidR="005071DE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9F4DA6" w:rsidRDefault="009F4DA6" w:rsidP="009F4DA6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474BE" w:rsidRDefault="006474BE" w:rsidP="00B11602">
      <w:pPr>
        <w:spacing w:after="0" w:line="240" w:lineRule="atLeast"/>
        <w:ind w:left="-567"/>
        <w:rPr>
          <w:rFonts w:ascii="Times New Roman" w:hAnsi="Times New Roman" w:cs="Times New Roman"/>
          <w:szCs w:val="24"/>
          <w:lang w:val="uk-UA"/>
        </w:rPr>
      </w:pPr>
    </w:p>
    <w:p w:rsidR="00780BB8" w:rsidRDefault="00780BB8" w:rsidP="00A3779B">
      <w:pPr>
        <w:spacing w:after="0" w:line="240" w:lineRule="atLeast"/>
        <w:ind w:left="-567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Про утворення територіальних</w:t>
      </w:r>
    </w:p>
    <w:p w:rsidR="009F4DA6" w:rsidRPr="006474BE" w:rsidRDefault="00780BB8" w:rsidP="00A3779B">
      <w:pPr>
        <w:spacing w:after="0" w:line="240" w:lineRule="atLeast"/>
        <w:ind w:left="-567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виборчих округів</w:t>
      </w:r>
    </w:p>
    <w:p w:rsidR="009F4DA6" w:rsidRDefault="009F4DA6" w:rsidP="009F4D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09C6" w:rsidRDefault="009F4DA6" w:rsidP="006724E1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DA6">
        <w:rPr>
          <w:rFonts w:ascii="Times New Roman" w:hAnsi="Times New Roman" w:cs="Times New Roman"/>
          <w:sz w:val="24"/>
          <w:szCs w:val="24"/>
          <w:lang w:val="uk-UA"/>
        </w:rPr>
        <w:t>Розглянувши пропозиці</w:t>
      </w:r>
      <w:r w:rsidR="00181B2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F4DA6">
        <w:rPr>
          <w:rFonts w:ascii="Times New Roman" w:hAnsi="Times New Roman" w:cs="Times New Roman"/>
          <w:sz w:val="24"/>
          <w:szCs w:val="24"/>
          <w:lang w:val="uk-UA"/>
        </w:rPr>
        <w:t xml:space="preserve">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>Суворовської</w:t>
      </w:r>
      <w:r w:rsidR="00903E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м. Херсоні </w:t>
      </w:r>
      <w:r w:rsidR="007B3E0D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Херсонської області Вергун Л.Г</w:t>
      </w:r>
      <w:r w:rsidR="00B66BD3">
        <w:rPr>
          <w:rFonts w:ascii="Times New Roman" w:hAnsi="Times New Roman" w:cs="Times New Roman"/>
          <w:sz w:val="24"/>
          <w:szCs w:val="24"/>
          <w:lang w:val="uk-UA"/>
        </w:rPr>
        <w:t xml:space="preserve"> про необхідність </w:t>
      </w:r>
      <w:r w:rsidR="006724E1">
        <w:rPr>
          <w:rFonts w:ascii="Times New Roman" w:hAnsi="Times New Roman" w:cs="Times New Roman"/>
          <w:sz w:val="24"/>
          <w:szCs w:val="24"/>
          <w:lang w:val="uk-UA"/>
        </w:rPr>
        <w:t>утворення територіальних виборчих округів з виборів депутатів Суворовської районної у місті Херсоні ради, у відповідності до  частини четвертої статті 17</w:t>
      </w:r>
      <w:r w:rsidR="00213894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місцеві вибори»</w:t>
      </w:r>
      <w:r w:rsidR="00CB09C6">
        <w:rPr>
          <w:rFonts w:ascii="Times New Roman" w:hAnsi="Times New Roman" w:cs="Times New Roman"/>
          <w:sz w:val="24"/>
          <w:szCs w:val="24"/>
          <w:lang w:val="uk-UA"/>
        </w:rPr>
        <w:t xml:space="preserve">, Суворовська </w:t>
      </w:r>
      <w:r w:rsidR="00A3779B">
        <w:rPr>
          <w:rFonts w:ascii="Times New Roman" w:hAnsi="Times New Roman" w:cs="Times New Roman"/>
          <w:sz w:val="24"/>
          <w:szCs w:val="24"/>
          <w:lang w:val="uk-UA"/>
        </w:rPr>
        <w:t xml:space="preserve">районна </w:t>
      </w:r>
      <w:r w:rsidR="00CB09C6">
        <w:rPr>
          <w:rFonts w:ascii="Times New Roman" w:hAnsi="Times New Roman" w:cs="Times New Roman"/>
          <w:sz w:val="24"/>
          <w:szCs w:val="24"/>
          <w:lang w:val="uk-UA"/>
        </w:rPr>
        <w:t xml:space="preserve">у м. Херсоні </w:t>
      </w:r>
      <w:r w:rsidR="007B3E0D">
        <w:rPr>
          <w:rFonts w:ascii="Times New Roman" w:hAnsi="Times New Roman" w:cs="Times New Roman"/>
          <w:sz w:val="24"/>
          <w:szCs w:val="24"/>
          <w:lang w:val="uk-UA"/>
        </w:rPr>
        <w:t xml:space="preserve">виборча комісія </w:t>
      </w:r>
      <w:r w:rsidR="00CB09C6">
        <w:rPr>
          <w:rFonts w:ascii="Times New Roman" w:hAnsi="Times New Roman" w:cs="Times New Roman"/>
          <w:sz w:val="24"/>
          <w:szCs w:val="24"/>
          <w:lang w:val="uk-UA"/>
        </w:rPr>
        <w:t>Херсонської області, постановляє:</w:t>
      </w:r>
    </w:p>
    <w:p w:rsidR="00CB09C6" w:rsidRDefault="00CB09C6" w:rsidP="00213894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79B" w:rsidRPr="006724E1" w:rsidRDefault="006724E1" w:rsidP="006724E1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4E1">
        <w:rPr>
          <w:rFonts w:ascii="Times New Roman" w:hAnsi="Times New Roman" w:cs="Times New Roman"/>
          <w:sz w:val="24"/>
          <w:szCs w:val="24"/>
          <w:lang w:val="uk-UA"/>
        </w:rPr>
        <w:t xml:space="preserve">Утворити </w:t>
      </w:r>
      <w:r>
        <w:rPr>
          <w:rFonts w:ascii="Times New Roman" w:hAnsi="Times New Roman" w:cs="Times New Roman"/>
          <w:sz w:val="24"/>
          <w:szCs w:val="24"/>
          <w:lang w:val="uk-UA"/>
        </w:rPr>
        <w:t>36 територіальних виборчих округів з виборів депутатів Суворовської районної у місті Херсоні ради з межами визначеними згідно Додатку1.</w:t>
      </w:r>
    </w:p>
    <w:p w:rsidR="00D34486" w:rsidRDefault="00D34486" w:rsidP="00D34486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7EBD" w:rsidRDefault="00377EBD" w:rsidP="00377EBD">
      <w:pPr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7EBD" w:rsidRDefault="00377EBD" w:rsidP="00377EBD">
      <w:pPr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7EBD" w:rsidRDefault="00377EBD" w:rsidP="00377EBD">
      <w:pPr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7EBD" w:rsidRPr="00377EBD" w:rsidRDefault="00377EBD" w:rsidP="00377EBD">
      <w:pPr>
        <w:spacing w:after="0" w:line="240" w:lineRule="atLeast"/>
        <w:ind w:left="66" w:firstLine="6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Вергун Л.Г. </w:t>
      </w:r>
    </w:p>
    <w:p w:rsidR="005071DE" w:rsidRDefault="00F012F7" w:rsidP="00F012F7">
      <w:pPr>
        <w:tabs>
          <w:tab w:val="left" w:pos="92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71DE" w:rsidRDefault="005071DE">
      <w:pPr>
        <w:rPr>
          <w:rFonts w:ascii="Times New Roman" w:hAnsi="Times New Roman" w:cs="Times New Roman"/>
          <w:sz w:val="24"/>
          <w:szCs w:val="24"/>
          <w:lang w:val="uk-UA"/>
        </w:rPr>
        <w:sectPr w:rsidR="005071DE" w:rsidSect="008562A8">
          <w:footerReference w:type="default" r:id="rId8"/>
          <w:pgSz w:w="11906" w:h="16838"/>
          <w:pgMar w:top="426" w:right="850" w:bottom="1134" w:left="1418" w:header="57" w:footer="0" w:gutter="0"/>
          <w:cols w:space="708"/>
          <w:docGrid w:linePitch="360"/>
        </w:sectPr>
      </w:pPr>
    </w:p>
    <w:p w:rsidR="005071DE" w:rsidRDefault="005071DE" w:rsidP="007B3E0D">
      <w:pPr>
        <w:tabs>
          <w:tab w:val="left" w:pos="897"/>
          <w:tab w:val="left" w:pos="9639"/>
        </w:tabs>
        <w:spacing w:after="0" w:line="240" w:lineRule="atLeast"/>
        <w:ind w:left="97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7B3E0D" w:rsidRDefault="005071DE" w:rsidP="007B3E0D">
      <w:pPr>
        <w:tabs>
          <w:tab w:val="left" w:pos="897"/>
        </w:tabs>
        <w:spacing w:after="0" w:line="240" w:lineRule="atLeast"/>
        <w:ind w:left="97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Постанови Суворовської </w:t>
      </w:r>
      <w:r w:rsidR="007B3E0D">
        <w:rPr>
          <w:rFonts w:ascii="Times New Roman" w:hAnsi="Times New Roman"/>
          <w:sz w:val="24"/>
          <w:szCs w:val="24"/>
          <w:lang w:val="uk-UA"/>
        </w:rPr>
        <w:t xml:space="preserve">районної </w:t>
      </w:r>
      <w:bookmarkStart w:id="0" w:name="_GoBack"/>
    </w:p>
    <w:p w:rsidR="005071DE" w:rsidRPr="00B2410B" w:rsidRDefault="005071DE" w:rsidP="007B3E0D">
      <w:pPr>
        <w:tabs>
          <w:tab w:val="left" w:pos="897"/>
        </w:tabs>
        <w:spacing w:after="0" w:line="240" w:lineRule="atLeast"/>
        <w:ind w:left="97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м. Херсоні </w:t>
      </w:r>
      <w:r w:rsidR="007B3E0D">
        <w:rPr>
          <w:rFonts w:ascii="Times New Roman" w:hAnsi="Times New Roman"/>
          <w:sz w:val="24"/>
          <w:szCs w:val="24"/>
          <w:lang w:val="uk-UA"/>
        </w:rPr>
        <w:t xml:space="preserve">виборчої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Херсонської області від 16 вересня 2015 року № </w:t>
      </w:r>
      <w:r w:rsidR="0036427A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bookmarkEnd w:id="0"/>
    <w:p w:rsidR="005071DE" w:rsidRDefault="005071DE" w:rsidP="005071DE">
      <w:pPr>
        <w:ind w:left="992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71DE" w:rsidRPr="00136DB7" w:rsidRDefault="005071DE" w:rsidP="005071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Територіальні виборчі округи з виборів депутатів Суворовської районної у місті Херсоні ради</w:t>
      </w:r>
    </w:p>
    <w:tbl>
      <w:tblPr>
        <w:tblpPr w:leftFromText="180" w:rightFromText="18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240"/>
        <w:gridCol w:w="1270"/>
        <w:gridCol w:w="3124"/>
        <w:gridCol w:w="5192"/>
        <w:gridCol w:w="3408"/>
      </w:tblGrid>
      <w:tr w:rsidR="00CC38FC" w:rsidRPr="004F2E9B" w:rsidTr="00692AAB">
        <w:tc>
          <w:tcPr>
            <w:tcW w:w="880" w:type="dxa"/>
            <w:shd w:val="clear" w:color="auto" w:fill="auto"/>
            <w:vAlign w:val="center"/>
          </w:tcPr>
          <w:p w:rsidR="00CC38FC" w:rsidRPr="004F2E9B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2E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округу</w:t>
            </w:r>
          </w:p>
        </w:tc>
        <w:tc>
          <w:tcPr>
            <w:tcW w:w="1240" w:type="dxa"/>
            <w:vAlign w:val="center"/>
          </w:tcPr>
          <w:p w:rsidR="00CC38FC" w:rsidRPr="004F2E9B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Номери виборчих дільниць</w:t>
            </w:r>
          </w:p>
        </w:tc>
        <w:tc>
          <w:tcPr>
            <w:tcW w:w="1270" w:type="dxa"/>
            <w:vAlign w:val="center"/>
          </w:tcPr>
          <w:p w:rsidR="00CC38FC" w:rsidRPr="004F2E9B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2E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 виборців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на дільниці</w:t>
            </w:r>
          </w:p>
        </w:tc>
        <w:tc>
          <w:tcPr>
            <w:tcW w:w="3124" w:type="dxa"/>
            <w:vAlign w:val="center"/>
          </w:tcPr>
          <w:p w:rsidR="00CC38FC" w:rsidRPr="004F2E9B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2E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Центр дільниць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C38FC" w:rsidRPr="004F2E9B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2E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Опис меж виборчого округу</w:t>
            </w:r>
          </w:p>
        </w:tc>
        <w:tc>
          <w:tcPr>
            <w:tcW w:w="3408" w:type="dxa"/>
            <w:vAlign w:val="center"/>
          </w:tcPr>
          <w:p w:rsidR="00CC38FC" w:rsidRPr="00E33299" w:rsidRDefault="00E00703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32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Орієнтовна кількість виборців </w:t>
            </w:r>
            <w:r w:rsidRPr="00E332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br/>
              <w:t>в окрузі</w:t>
            </w:r>
          </w:p>
        </w:tc>
      </w:tr>
      <w:tr w:rsidR="00CC38FC" w:rsidRPr="004F2E9B" w:rsidTr="00692AAB">
        <w:trPr>
          <w:trHeight w:val="6801"/>
        </w:trPr>
        <w:tc>
          <w:tcPr>
            <w:tcW w:w="880" w:type="dxa"/>
            <w:shd w:val="clear" w:color="auto" w:fill="auto"/>
          </w:tcPr>
          <w:p w:rsidR="00CC38FC" w:rsidRPr="004F2E9B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40" w:type="dxa"/>
          </w:tcPr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</w:t>
            </w:r>
            <w:r w:rsidR="00C55C49"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726</w:t>
            </w: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650776,</w:t>
            </w: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C55C4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8329CE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650740</w:t>
            </w:r>
          </w:p>
        </w:tc>
        <w:tc>
          <w:tcPr>
            <w:tcW w:w="1270" w:type="dxa"/>
          </w:tcPr>
          <w:p w:rsidR="00CC38FC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2304</w:t>
            </w: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50</w:t>
            </w: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55C49" w:rsidRPr="00C55C49" w:rsidRDefault="00C55C49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55C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2069</w:t>
            </w:r>
          </w:p>
        </w:tc>
        <w:tc>
          <w:tcPr>
            <w:tcW w:w="3124" w:type="dxa"/>
          </w:tcPr>
          <w:p w:rsidR="00CC38FC" w:rsidRPr="00AE0ADC" w:rsidRDefault="00CC38FC" w:rsidP="00CC38F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пл.ім.Ю.Тутушкіна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9,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73000/управління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водоканала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актова зала, 1-й поверх/240</w:t>
            </w: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Херсон,</w:t>
            </w: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вул.Морська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73000/лікарня "ХОСПІС", палати паліативного відділення/220</w:t>
            </w: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DE07AC" w:rsidRPr="00DE0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07AC" w:rsidRPr="00DE07AC">
              <w:rPr>
                <w:rFonts w:ascii="Times New Roman" w:hAnsi="Times New Roman"/>
                <w:sz w:val="24"/>
                <w:szCs w:val="24"/>
                <w:lang w:val="uk-UA"/>
              </w:rPr>
              <w:t>вул.Дзержинського</w:t>
            </w:r>
            <w:proofErr w:type="spellEnd"/>
            <w:r w:rsidR="00DE07AC" w:rsidRPr="00DE0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м"/>
              </w:smartTagPr>
              <w:r w:rsidR="00DE07AC" w:rsidRPr="00DE07AC">
                <w:rPr>
                  <w:rFonts w:ascii="Times New Roman" w:hAnsi="Times New Roman"/>
                  <w:sz w:val="24"/>
                  <w:szCs w:val="24"/>
                  <w:lang w:val="uk-UA"/>
                </w:rPr>
                <w:t>2, м</w:t>
              </w:r>
            </w:smartTag>
            <w:r w:rsidR="00DE07AC" w:rsidRPr="00DE07AC">
              <w:rPr>
                <w:rFonts w:ascii="Times New Roman" w:hAnsi="Times New Roman"/>
                <w:sz w:val="24"/>
                <w:szCs w:val="24"/>
                <w:lang w:val="uk-UA"/>
              </w:rPr>
              <w:t>.Херсон, 73003</w:t>
            </w:r>
          </w:p>
        </w:tc>
        <w:tc>
          <w:tcPr>
            <w:tcW w:w="5192" w:type="dxa"/>
            <w:shd w:val="clear" w:color="auto" w:fill="auto"/>
          </w:tcPr>
          <w:p w:rsidR="00CC38FC" w:rsidRPr="00AE0AD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вул.Краснощокіної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вул.Морська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вул.Порт-Елеватор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вул.Червоностудентська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4–6, 8–8А, 10, 12, 14, 18, 20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к.В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/Ч–22/2, 24–24А, 26–40А;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4А;</w:t>
            </w:r>
          </w:p>
          <w:p w:rsidR="00CC38FC" w:rsidRPr="00AE0AD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Херсонська обласна лікарня "ХОСПІС" </w:t>
            </w: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вул.Дзержинського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вул.Жовтневої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революції: 1–41;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4–13;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вул.Комунарів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4, 6, 6А, 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вул.Леніна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вул.Петренка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4, 5, 8, 10, 16, 23, 27, 27А, 28, 29, 30, 30А, 30Б;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вул.Червонофлотська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1, 2, 3, 4, 5/6, 6, 6А, 7, 8, 10/5, 11, 12, 13, 14, 15, 16, 18, 19, 23, 23А, 23Б, 25, 27, 29, 30; вул.21-го Січня: 6/26–6/26А;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пров.Любарської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4–10Б;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пров.Спартаківський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2–13;</w:t>
            </w:r>
          </w:p>
        </w:tc>
        <w:tc>
          <w:tcPr>
            <w:tcW w:w="3408" w:type="dxa"/>
          </w:tcPr>
          <w:p w:rsidR="00CC38FC" w:rsidRPr="00E33299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32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4423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40" w:type="dxa"/>
          </w:tcPr>
          <w:p w:rsidR="00CC38FC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650739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650777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650778</w:t>
            </w:r>
          </w:p>
        </w:tc>
        <w:tc>
          <w:tcPr>
            <w:tcW w:w="1270" w:type="dxa"/>
          </w:tcPr>
          <w:p w:rsidR="00CC38FC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1695</w:t>
            </w: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</w:t>
            </w: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</w:p>
          <w:p w:rsidR="00E33299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360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вул.Суворова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73003/школа №16, спортивна зала, 1-й поверх/90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вул.Гоголя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73000/пологовий будинок, хол, 1-й поверх/49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8056B4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056B4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8056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22/1, </w:t>
            </w:r>
            <w:proofErr w:type="spellStart"/>
            <w:r w:rsidRPr="008056B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056B4">
              <w:rPr>
                <w:rFonts w:ascii="Times New Roman" w:hAnsi="Times New Roman"/>
                <w:sz w:val="24"/>
                <w:szCs w:val="24"/>
                <w:lang w:val="uk-UA"/>
              </w:rPr>
              <w:t>, 73000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вул.Гоголя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6–19;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вул.Горького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1, 10, 12, 14, 14А;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вул.Декабристів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5, 7, 8, 10, 12, 13, 14, 15, 16, 17, 19, 20;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17–33;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вул.Кірова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12–22;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вул.Комсомольська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4, 4А, 4Б;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вул.Леніна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4, 6, 8, 10, 12, 14, 14/16, 16;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вул.Радянська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9, 11, 13, 15, 17, 19, 19/33, 21;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вул.Суворова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1, 1А, 1/13, 2/15, 7/9, 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вул.Чекістів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4, 6А;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вул.Червоностудентська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3–3А, 7А, 9, 11–11А, 13, 15–17, 19; вул.9-го Січня: 7, 10, 12А, 14, 16, 18, 22;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пров.Готельний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пров.Любарської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пров.Спартаківський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18, 30, 32, 34;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12;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Пологовий будинок Суворовського району ім. З.С.Клименко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4, 4А, 8, 8А, 10;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6–8;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вул.Кірова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3А, 4, 5, 5А, 6, 8, 9/7, 10, 12, 12А, 14, 16, 20;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вул.Перекопська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6, 7, 8А, 10А;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вул.Пестеля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вул.Чекістів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2А, 5;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вул.Червоностудентська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23, 25–25/10; вул.295 Херсонської стрілецької дивізії: 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пл.Свободи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пров.Маяковського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26/2–34;</w:t>
            </w: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</w:tcPr>
          <w:p w:rsidR="00CC38FC" w:rsidRPr="004F2E9B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2175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1240" w:type="dxa"/>
          </w:tcPr>
          <w:p w:rsidR="00CC38FC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650727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650728</w:t>
            </w:r>
          </w:p>
        </w:tc>
        <w:tc>
          <w:tcPr>
            <w:tcW w:w="1270" w:type="dxa"/>
          </w:tcPr>
          <w:p w:rsidR="00CC38FC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32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1967</w:t>
            </w:r>
          </w:p>
          <w:p w:rsidR="00E33299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33299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33299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33299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33299" w:rsidRPr="00E33299" w:rsidRDefault="00E3329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332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1761</w:t>
            </w:r>
          </w:p>
        </w:tc>
        <w:tc>
          <w:tcPr>
            <w:tcW w:w="3124" w:type="dxa"/>
          </w:tcPr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73022/Державна морська академія, спортивна зала/300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вул.Пестеля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73000/гімназія №6, хол, 2-й поверх/200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73022/Державна морська академія, спортивна зала/300 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24, 26, 28, 28А, 28Б, 30;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28, 30, 35, 35А, 37, 39, 41/11, 43;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вул.Тираспольська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1А, 5–5А, 13; вул.295 Херсонської стрілецької дивізії: 4–8/9; вул.40 років Жовтня: 3, 5, 7, 11, 13, 15;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пл.Свободи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9–9/1; пров.40 років Жовтня: 3–5А;</w:t>
            </w:r>
          </w:p>
        </w:tc>
        <w:tc>
          <w:tcPr>
            <w:tcW w:w="3408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3728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650729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2053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вул.40 років Жовтня, 23А,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73022/гуртожиток політехнічного коледжу, хол, 1-й поверх/62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34, 36, 36А, 40, 42, 42А, 44, 44А, 45, 46, 47, 48, 48/1, 49, 49А, 50, 51, </w:t>
            </w: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52, 53, 53А, 54, 55, 56, 57, 58, 59, 62, 63, 64, 65, 66, 67, 68, 69, 70, 71, 71А, 72, 73, 74, 75, 76, 77, 78, 79, 80, 81, 82, 82/1, 82/3, 83, 87, 89, 91, 95, 97, 99, 101, 101А, 103;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2–15А;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вул.Котовського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40, 42, 44, 46, 48, 50, 52, 52А, 56А, 58, 62, 62А, 66, 68, 70, 72, 74, 74А, 76, 78, 80, 82, 84, 86, 88, 92, 94, 96, 98, 98А, 100, 102, 102А, 104, 106;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вул.Кременчуцька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69, 75, 81, 81А, 83А;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42, 49, 51, 52, 53, 54, 55, 56, 57, 58, 59, 60, 60А, 61, 62, 63, 64, 65, 67, 69, 71, 72, 74, 74А, 75, 76, 76А, 77, 78, 79, 81, 83, 85, 87, 89, 91, 93, 93А, 95;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вул.Степана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Разіна: 1–1А, 6, 8–13/38, 16–17;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вул.Тираспольська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2А–4, 6–12А, 14–16, 18, 20, 22; вул.40 років Жовтня: 17, 17/2, 19, 21, 21А, 23А, 25; пров.40 років Жовтня: 25А–51;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2053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240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650730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650779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650780</w:t>
            </w:r>
          </w:p>
        </w:tc>
        <w:tc>
          <w:tcPr>
            <w:tcW w:w="1270" w:type="dxa"/>
          </w:tcPr>
          <w:p w:rsidR="00CC38FC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AA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2296</w:t>
            </w: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AA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226</w:t>
            </w: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AA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575</w:t>
            </w:r>
          </w:p>
        </w:tc>
        <w:tc>
          <w:tcPr>
            <w:tcW w:w="3124" w:type="dxa"/>
          </w:tcPr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12,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73013/школа №30, фойє, 1-й поверх/277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65,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73000/госпіталь, поліклініка, хол/58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67,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73000/обласна лікарня, хол терапевтичного корпусу, 1-й поверх/75</w:t>
            </w:r>
          </w:p>
        </w:tc>
        <w:tc>
          <w:tcPr>
            <w:tcW w:w="5192" w:type="dxa"/>
            <w:shd w:val="clear" w:color="auto" w:fill="auto"/>
          </w:tcPr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5, 15, 17, 17А, 21, 23, 25, 29, 31, 33, 35, 37, 37А, 39, 41, 43, 43А;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вул.Котовського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4, 8, 10Б, 12, 14, 16, 17, 17/20, 19, 19А, 20, 20/2, 22, 22А, 23, 24, 24А, 25, 26, 26А, 27, 28, 30, 30А, 31, 32, 32А, 33, 33А, 34;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2А, 4, 6, 7, 9, 9А, 10;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вул.Тираспольська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17, 19А, 21, 25, 27;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1, 3, 7, 20, 22, 22А, 22Б, 24, 28, 30, 32, 32А, 34, 34А, 36; вул.295 Херсонської стрілецької дивізії: 13–28;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40–46;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"Херсонський обласний госпіталь інвалідів та ветеранів війни" Херсонської обласної ради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Херсонська обласна клінічна лікарня</w:t>
            </w:r>
          </w:p>
        </w:tc>
        <w:tc>
          <w:tcPr>
            <w:tcW w:w="3408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3097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650738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2233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вул.Червонофлотська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32,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73010/школа №34, каб.2/70</w:t>
            </w:r>
          </w:p>
        </w:tc>
        <w:tc>
          <w:tcPr>
            <w:tcW w:w="5192" w:type="dxa"/>
            <w:shd w:val="clear" w:color="auto" w:fill="auto"/>
          </w:tcPr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вул.Горького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11, 13, 19, 20, 21, 22, 24, 26, 30, 32;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вул.Декабристів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22, 22А, 24, 25, 26, 27, 30, 31, 32, 33, 35, 37, 41, 43, 45;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вул.Комсомольська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10, 12, 14, 15, 16, 18, 19, 20, 23, 24, 25, 26, 27;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вул.Комунарів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18, 20, 20А, 22;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вул.Леніна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20, 22, 24, 28, 30, 32;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вул.Петренка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11, 12, 13, 15, 17, 17А, 17Б, 19;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вул.Радянська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23, 25, 31;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вул.Суворова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17, 19, 22, 23, 25, 26, 28, 30, 32; вул.21-го Січня: 18–34; вул.9-го Січня: 26, 27, 27А, 28, 32;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пров.Портовий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пров.Спартаківський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17, 19, 31, 33, 37–41А;</w:t>
            </w:r>
          </w:p>
        </w:tc>
        <w:tc>
          <w:tcPr>
            <w:tcW w:w="3408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2233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240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650736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650737</w:t>
            </w:r>
          </w:p>
        </w:tc>
        <w:tc>
          <w:tcPr>
            <w:tcW w:w="1270" w:type="dxa"/>
          </w:tcPr>
          <w:p w:rsidR="00CC38FC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AA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1472</w:t>
            </w:r>
          </w:p>
          <w:p w:rsid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692AAB" w:rsidRPr="004F2E9B" w:rsidRDefault="00692AAB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2AA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1507</w:t>
            </w:r>
          </w:p>
        </w:tc>
        <w:tc>
          <w:tcPr>
            <w:tcW w:w="3124" w:type="dxa"/>
          </w:tcPr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пров.Маяковського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73022/школа №28, спортивна зала, 1-й поверх/240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39,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73022/музичне училище, фойє, 1-й поверх/173</w:t>
            </w:r>
          </w:p>
        </w:tc>
        <w:tc>
          <w:tcPr>
            <w:tcW w:w="5192" w:type="dxa"/>
            <w:shd w:val="clear" w:color="auto" w:fill="auto"/>
          </w:tcPr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вул.Гмирьова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3А, 4, 4А, 5, 6, 6А, 6Б, 8, 8А;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вул.Іллюші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Кулика: 31 к.5, 31 к.6;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58, 60, 62, 78–86, 88, 90–94, 98–98/6;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вул.Клари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Цеткін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1–9;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вул.Пугачова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8, 10;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вул.Чернишевського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6–12;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пров.Козацький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8–8А, 10А;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пров.Пугачова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69–69А, 71–77;</w:t>
            </w:r>
          </w:p>
          <w:p w:rsidR="00CC38FC" w:rsidRPr="00AE0AD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бульв.Мирний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вул.Артема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3/44, 4/46;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вул.Бєлінського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7, 8, 23, 25, 27;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вул.Гірського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21, 21А, 23, 27, 27А, 29, 33, 35, 37;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вул.Гоголя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25–39;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вул.Жовтневої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революції: 45–52А, 54, 89–89А;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37–55, 59, 61;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вул.Маяковського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4, 5, 8, 14, 16, 18, 22, 26;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вул.Радянська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6, 8, 10, 12А, 12/14, 14, 20, 24, 28, 29А, 30, 36, 38;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вул.Фрунзе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3, 13, 15, 16, 17, 18, 19, 20, 21, 22, 23, 23А, 24, 24/46, 25, 25А, 25Б, 25/2, 27, 31, 33, 34, 34А, 36, 38, 40, 42, 44, 46, 48;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пров.Спартаківський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48–57, 75, 76А–77, 84;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51;</w:t>
            </w:r>
          </w:p>
        </w:tc>
        <w:tc>
          <w:tcPr>
            <w:tcW w:w="3408" w:type="dxa"/>
          </w:tcPr>
          <w:p w:rsidR="00CC38FC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2979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650731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2189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12,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73013/школа №30, спортивна зала, 1-й поверх/279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вул.Іллюші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Кулика: 12/95, 31 к.4, 31 к.7;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вул.Кримська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1А, 30А, 30/56, 31, 32, 32/1, 32/2, 34, 34/1, 34/2, 35, 35/42, 36, 38, 39, 40, 41, 42, 43, 44, 45, 46/1, 46/2, 47, 47А, 47/3, 48, 48/1, 50, 54, 54А, 56/1, 56/2, 56/3, 58, 58/51;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вул.Степана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Разіна: 33, 35, 37, 39, 41, 43–47/4, 51–51/2, 83–95;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вул.Тираспольська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32–60А;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37, 37А, 39, 41, 43, 43А, </w:t>
            </w:r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45, 45А, 47, 47А, 49, 51, 53, 55, 55/1, 57, 59, 61, 61А, 63;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пров.Козацький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27;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пров.Котельний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: 56–68, 70;</w:t>
            </w: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</w:tcPr>
          <w:p w:rsidR="00CC38FC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2189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650732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2374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33,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, 73013/школа гуманітарної праці, хол/89</w:t>
            </w:r>
          </w:p>
        </w:tc>
        <w:tc>
          <w:tcPr>
            <w:tcW w:w="5192" w:type="dxa"/>
            <w:shd w:val="clear" w:color="auto" w:fill="auto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вул.Заводська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1, 70, 82, 84;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вул.Іллюші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Кулика: 14/76, 16, 16А, 20, 22, 22А, 24, 30, 32, 34;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16–80;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вул.Кооперативна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вул.Котовського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39, 39А, 41, 41А, 43, 45, 45А, 47, 47А, 49А, 51, 51А, 53, 55, 56, 57, 59, 61, 63, 65, 67, 69, 73, 77, 79, 79/2, 81, 83, 83А, 85, 87, 87/2, 89, 91, 91А, 93А;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вул.Кременчуцька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87, 89, 91, 91А, 95, 95А, 95/41, 101, 103, 103А, 105, 109, 111, 113, 117, 119, 121, 123, 125, 129, 129/2, 131, 133;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вул.Кримська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4, 5, 6, 7, 8, 9, 9А, 9Б, 10, 11, 11А, 12, 13, 14, 14Б, 15, 18, 18А, 19, 21, 25, 26, 27, 28, 29, 31, 39, 41;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15, 17, 17/2, 19, 21, 23, 29, 60, 60/3, 62, 64, 66, 68, 68/1, 70, 72, 74, 80, 82;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вул.Пугачова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9, 11, 13, 15, 17, 19/66, 21, 23, 23А, 24, 24Б, 25, 26, 26А, 27, 28, 29, 30, 31, 31А, 32, 33, 34, 35, 37, 37/59, 38, 40, 41, 42, 43, 44, 45, 46, 47, 49, 50, 51, 52, 53, 54, 55, 56, 58, 59, 60, 62, 64, 64А, 64Б, 66А, 66/113;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вул.Севастопольська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вул.Степана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Разіна: 5, 7, 14–14А, 18/53–32, 34–34/2, 36, 38, 40, 42, 48–50, 52–76;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вул.Тираспольська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26, 28/39–30Б;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42, 42А, 42/30, 44, 44/4, 46, 48, 50, 52, 54, 60, 62, 62А, 64/24, 65, 66, 67, 68, 69, 70, 71, 72, 73, 74, 76, 76А, 78А, 78Б, 80, 82, 84, 86, 90, 92, 92А, 94, 94А, 94/1, 96, 96А, 98, 100, 100А, 100Б, 102;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18, 18А, 20, 22, 24, 25, 26, 27, 28, 29, 30, 31, 33, 35, 36А, 37, 37А, 38, 39, 39А, 40, 41, 41А, 41Б, 41В, 41/52, 42, 44, 46, 47, 48, 49, 50, 51, 51А, 52/105, 53, 53А, 55, 57, 59;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пров.Крупської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пров.Сєдова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>пров.Степана</w:t>
            </w:r>
            <w:proofErr w:type="spellEnd"/>
            <w:r w:rsidRPr="00AE0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Разіна</w:t>
            </w:r>
          </w:p>
        </w:tc>
        <w:tc>
          <w:tcPr>
            <w:tcW w:w="3408" w:type="dxa"/>
          </w:tcPr>
          <w:p w:rsidR="00CC38FC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2374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650733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2258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пров.Комбайновий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13,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73026/школа №15, фойє, 1-й поверх/100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вул.Залізнична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18–24;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вул.Іллюші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Кулика: 29;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102, 104–114;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1–1А, 5, 16–26;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пров.Комбайновий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9–14;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: 79–91;</w:t>
            </w:r>
          </w:p>
        </w:tc>
        <w:tc>
          <w:tcPr>
            <w:tcW w:w="3408" w:type="dxa"/>
          </w:tcPr>
          <w:p w:rsidR="00CC38FC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2258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650734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650735</w:t>
            </w:r>
          </w:p>
        </w:tc>
        <w:tc>
          <w:tcPr>
            <w:tcW w:w="1270" w:type="dxa"/>
          </w:tcPr>
          <w:p w:rsidR="00CC38FC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68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2131</w:t>
            </w: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68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1969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просп.Ушакова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79А,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73026/школа №31, хол/155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вул.Тракторна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73022/школа мистецтв "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Ювента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", хол/120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вул.Гмирьова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20, 20А;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вул.Залізнична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4–15;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вул.Іллюші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Кулика: 21, 21А;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97, 99–101, 103, 115–151;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вул.Молодогвардійська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4, 10–12;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пров.І.І.Макуліна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пров.Козацький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3–7А, 9, 11–21А;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пров.Комбайновий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16А;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пров.Черкаський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шосе Миколаївське: 8, 10, 12, 14, 26А, 26Б, 28, 30, 34; 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вул.Артема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6, 6А, 7, 7А, 7Б, 8, 9, 10, 11, 12, 13, 14, 15, 16, 17, 19, 20, 21/26, 22, 24, 26;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вул.Бєлінського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16, 18, 20, 24;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вул.Георгія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Полякова: 4, 6, 7, 7А, 7Б, 8, 9, 10, 11, 12;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вул.Гірського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18, 20, 22, 24, 26, 28, 30, 32, 34, 38, 40, 42, 44, 46, 47, 48, 49, 49А, 50, 51, 52, 54, 55, 56, 57, 58, 59, 63, 63А, 65, 67;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вул.Гмирьова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29;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вул.Дмитра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Ульянова: 2, 3А, 4, 6, 6А, 7, 8, 9, 10, 11, 12, 13, 14, 16, 17, 18, 19, 20, 21, 22, 23, 24, 25, 26, 26А, 27, 27А, 28, 29, 30, 32, 33, 34, 34А, 35, 38, 38А, 39, 40, 42, 48, 50, 52, 54, 56;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вул.Жовтневої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революції: 53, 57/15–87А;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вул.Засипна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Балка,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вул.Карла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Маркса: 65–77, 87, 89;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вул.Клари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Цеткін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15–35/6;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вул.Маяковського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17, 19, 21, 23, 25, 28, 29, 30, 36, 38, 40, 42, 44/24;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вул.Робоча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14, 16, 22, 26, 30, 32, 42, 44, 46, 48/45, 52, 56, 58;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вул.Свердлова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вул.Тракторна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вул.Філатова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3, 4, 5, 7, 9, 10А, 11, 11А, 12, 13;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вул.Фрунзе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35, 35/1, 37, 37А, 39, 41, 43, 45, 47, 49, 50, 51, 52, 53, 54А, 55, 58, 62, 64, 66, 68;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Хреста,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вул.Червонопрапорна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5, 7, 7А, 7/1, 9, </w:t>
            </w:r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9А, 11, 11А, 13, 13А, 13/1, 15, 17, 19, 21, 23/14, 27, 27А, 29, 29А, 31, 33, 35, 35А, 35Б, 35Д, 39, 41, 43, 47, 47А, 49, 51;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вул.Чернишевського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15–32; вул.21-го Січня: 48–81;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пров.Спартаківський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59–73, 75А–76, 78–83Б, 86–91;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пров.Учбовий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: 1, 2, 2А, 3, 3А, 4, 5, 6, 6А, 7, 8, 9, 10, 11, 12, 13, 14, 15, 16, 18, 19, 20, 21, 22, 23, 24, 24/9, 25, 26, 27, 29, 29/10, 31, 33, 35, 37, 39/1, 39/2, 41, 42, 43, 43/1, 43/2, 45/2;</w:t>
            </w:r>
          </w:p>
        </w:tc>
        <w:tc>
          <w:tcPr>
            <w:tcW w:w="3408" w:type="dxa"/>
          </w:tcPr>
          <w:p w:rsidR="00CC38FC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4100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650743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2305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вул.Будьонного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8А,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73034/школа №27, хол, 1-й поверх/280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вул.Будьонного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вул.Паровозна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1–15;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вул.Рєпіна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3, 5; пл.200-річчя Херсона,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: 5–26; шосе Миколаївське: 34Б, 34В;</w:t>
            </w:r>
          </w:p>
        </w:tc>
        <w:tc>
          <w:tcPr>
            <w:tcW w:w="3408" w:type="dxa"/>
          </w:tcPr>
          <w:p w:rsidR="00CC38FC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2305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650745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650746</w:t>
            </w:r>
          </w:p>
        </w:tc>
        <w:tc>
          <w:tcPr>
            <w:tcW w:w="1270" w:type="dxa"/>
          </w:tcPr>
          <w:p w:rsidR="00CC38FC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68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2021</w:t>
            </w: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A689D" w:rsidRPr="005A689D" w:rsidRDefault="005A689D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A68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1812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Миколаївське шосе, 52,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73034/Вище професійне училище №2, хол 2, 1-й поверх/90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Миколаївське шосе, 52,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73034/Вище професійне училище №2, хол 1, 1-й поверх/70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вул.Бучми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5–15, 17–19, 21–21/27;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вул.Кольцова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28/1–42, 43А–46, 48–50/5, 54, 56А–60;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1–17/57;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вул.Макаренка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5/30–20;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29, 31, 33, 35, 37, 39, 41, 43, 45, 47А–47/14, 49, 51–53/22, 55А, 57, 59, 61, 63, 65, 67, 69, 71, 73, 77–77/18, 79, 81–83А, 85–85А, 87, 89, 91, 93–93А, 95, 97–97/14;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вул.Ціолковського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6, 8А, 12; вул.1 Польова: 1–73, 79/8; вул.2 Польова: 1А/9–80; вул.3 Польова: 1/3–80; вул.4 Польова: 1–24, 26, 28/2, 30–30/1, 32, 34; вул.5 Польова: 1–23; вул.6 Польова: 2–24;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пров.Зрошувальний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пров.Паровозний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шосе Миколаївське: 52; Приміське селище</w:t>
            </w:r>
          </w:p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вул.Кольцова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43, 47–47А, 51;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75, 99, 101, 103, 105, 107, 111, 113, 115, 117, 119–121, 123, 125, 129, 131, 133, 135, 137, 139, 141–141А, 143, 145–149, 171, 215;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вул.Нестерова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2Б–12А;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вул.Ціолковського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3–5А, 7А; вул.1 Польова: 74/1–79, 80–131А; вул.2 Польова: 81–132; вул.3 Польова: 81–132; вул.4 Польова: 25, 27, 29, 31–31А, 33–33А, 35, 37, 39, 41, 43, 45–45А, 47, 51–53, 55, 57–102; вул.5 </w:t>
            </w:r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Польова: 24–83; вул.6 Польова: 26–70;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3833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650741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2261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26,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73034/комерційне училище, хол, 1-й поверх/130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Павлова,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12;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вул.Герцена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вул.Дар’ївська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вул.Кольцова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3–24;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3–27/67;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вул.Паровозна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28–133;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вул.Рєпіна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4, 8–22;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вул.Старий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Аеропорт,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вул.Сурикова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пров.Баженова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пров.Вахтангова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пров.Вишневий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пров.Гастелло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пров.Станіславського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пров.Шевченка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проїзд Ватутіна, проїзд Добролюбова, проїзд Крилова, проїзд Патона, проїзд Плеханова, проїзд Таврійський, проїзд Успенського, проїзд Шота Руставелі, проїзд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Щепкіна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27–124;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просп.Кутузова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: 31–99;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2261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650742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2079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26,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73034/комерційне училище, їдальня, 1-й поверх/120</w:t>
            </w:r>
          </w:p>
        </w:tc>
        <w:tc>
          <w:tcPr>
            <w:tcW w:w="5192" w:type="dxa"/>
            <w:shd w:val="clear" w:color="auto" w:fill="auto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просп.Кутузова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: 2–4; просп.200-річчя Херсона: 2, 8–12;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2079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16.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650744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2251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вул.Будьонного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8А,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, 73034/школа №27, актова зала, 2-й поверх/189</w:t>
            </w:r>
          </w:p>
        </w:tc>
        <w:tc>
          <w:tcPr>
            <w:tcW w:w="5192" w:type="dxa"/>
            <w:shd w:val="clear" w:color="auto" w:fill="auto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просп.Кутузова</w:t>
            </w:r>
            <w:proofErr w:type="spellEnd"/>
            <w:r w:rsidRPr="006C65CE">
              <w:rPr>
                <w:rFonts w:ascii="Times New Roman" w:hAnsi="Times New Roman"/>
                <w:sz w:val="24"/>
                <w:szCs w:val="24"/>
                <w:lang w:val="uk-UA"/>
              </w:rPr>
              <w:t>: 8; просп.200-річчя Херсона: 3–7 к.4;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2251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17.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650749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2266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19,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, 73039/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"Таврійський", хол, 1-й поверх/70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: 28; просп.200-річчя Херсона: 16, 18–23;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2266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18.</w:t>
            </w:r>
          </w:p>
        </w:tc>
        <w:tc>
          <w:tcPr>
            <w:tcW w:w="1240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650748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650752</w:t>
            </w:r>
          </w:p>
        </w:tc>
        <w:tc>
          <w:tcPr>
            <w:tcW w:w="1270" w:type="dxa"/>
          </w:tcPr>
          <w:p w:rsidR="00CC38FC" w:rsidRP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4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2396</w:t>
            </w:r>
          </w:p>
          <w:p w:rsidR="005B544F" w:rsidRP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P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B544F" w:rsidRPr="005B544F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4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1876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вул.Бучми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20,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, 73034/гуртожиток №4, актова зала, 1-й поверх/65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4F10" w:rsidRDefault="00084F10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544F" w:rsidRDefault="005B544F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59,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, 73042/школа №4, хол молодшої школи, 1-й поверх/90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м.Херсон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вул.Антипенка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1–28;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1/57, 3–3Б, 5–11, 15–29/57;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вул.Бойка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1–56/26;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вул.Бучми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16, 20, 22;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вул.Дровникова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1/33–56;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19;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вул.Королюка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1/39–29, 31–31А, 33, 35, 37, 39–39/30, 41–41А, 43, 45, 47, 49, 51, 53, 55/36;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22, 28, 34;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вул.Литвинова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1/45–27;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вул.Макаренка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25–39;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30, 32, 34, 36, 38, 40, 42, 44, 46, 48, 50, 54, 56, 58–58Б, 60, 62–62А, 64, 66, 68, 70, </w:t>
            </w:r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72, 74, 76, 78, 80; просп.200-річчя Херсона: 15, 17, 25–25А;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E341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вул.Антипенка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30/53–56;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4, 30–47, 49, 51, 53, 55;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вул.Бучми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23/28–53/2;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36;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вул.Королюка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30–30/41, 32–32А, 34, 36, 38, 40, 42, 44, 46, 48, 50, 52, 54, 56/38;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38–40, 42/57–46А, 52, 54;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вул.Литвинова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29–56/44;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вул.Макаренка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42–57; </w:t>
            </w:r>
            <w:proofErr w:type="spellStart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4E341B">
              <w:rPr>
                <w:rFonts w:ascii="Times New Roman" w:hAnsi="Times New Roman"/>
                <w:sz w:val="24"/>
                <w:szCs w:val="24"/>
                <w:lang w:val="uk-UA"/>
              </w:rPr>
              <w:t>: 2–10, 14А;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4272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650753</w:t>
            </w:r>
          </w:p>
        </w:tc>
        <w:tc>
          <w:tcPr>
            <w:tcW w:w="127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2417</w:t>
            </w:r>
          </w:p>
        </w:tc>
        <w:tc>
          <w:tcPr>
            <w:tcW w:w="3124" w:type="dxa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44,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73042/Таврійський ліцей мистецтв, фойє, 1-й поверх/206</w:t>
            </w:r>
          </w:p>
        </w:tc>
        <w:tc>
          <w:tcPr>
            <w:tcW w:w="5192" w:type="dxa"/>
            <w:shd w:val="clear" w:color="auto" w:fill="auto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вул.Антипенка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125/65, 127–192;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вул.Бегми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37/178–126А;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вул.Безродного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62, 72/79–142/80;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135–203;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вул.Бойка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123/41–187;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вул.Вінера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65–122/98;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вул.Гридасова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65–122;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вул.Дровникова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125/47, 127–192/50;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вул.Королюка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135–204/56;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вул.Космічна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39–118;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вул.Литвинова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128–191/60;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154, 156–158, 160, 162, 164, 166–168, 170, 172, 174–176/38, 178/37, 180–180А, 182, 184, 186, 188, 190, 192, 194, 196, 198, 200–200/28, 202, 204–206, 208, 210, 212–212А, 214, 216, 218, 220, 224/38–228, 230–232;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вул.Нестерова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45–47/125, 53/133, 57, 59/129, 63, 69–69/1, 81–81А, 83/71–87, 91–173;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вул.Ракетна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40–108/141;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вул.Т.Левицького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66, 68, 70–141/84; вул.11 Північна: 65, 67–138; вул.12 Північна: 22, 71–139;</w:t>
            </w:r>
          </w:p>
        </w:tc>
        <w:tc>
          <w:tcPr>
            <w:tcW w:w="3408" w:type="dxa"/>
          </w:tcPr>
          <w:p w:rsidR="00CC38FC" w:rsidRDefault="005B544F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2417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650755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650766</w:t>
            </w:r>
          </w:p>
        </w:tc>
        <w:tc>
          <w:tcPr>
            <w:tcW w:w="1270" w:type="dxa"/>
          </w:tcPr>
          <w:p w:rsidR="00CC38FC" w:rsidRPr="00B42BC9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42B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1596</w:t>
            </w:r>
          </w:p>
          <w:p w:rsidR="00B42BC9" w:rsidRPr="00B42BC9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42BC9" w:rsidRPr="00B42BC9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42BC9" w:rsidRPr="00B42BC9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42BC9" w:rsidRPr="00B42BC9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42BC9" w:rsidRPr="00B42BC9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42B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2351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41,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73040/Академія неперервної освіти, хол, 1-й поверх/110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10,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73040/школа №44, хол, 2-й поверх/220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Є.В.: 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45 к.4; вул.13 Північна: 72–115; вул.14 Північна: 72–112/116; вул.49-ої Гвардійської Херсонської дивізії: 49–113;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пров.Вертолітний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пров.Чумацький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152А–152Б; просп.200-річчя Херсона: 36 к.3, 40;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Є.В.: 4 к.1–14 к.2, 16 к.2; вул.49-ої Гвардійської Херсонської дивізії: 28 к.1–28 к.2;</w:t>
            </w:r>
          </w:p>
        </w:tc>
        <w:tc>
          <w:tcPr>
            <w:tcW w:w="3408" w:type="dxa"/>
          </w:tcPr>
          <w:p w:rsidR="00CC38FC" w:rsidRDefault="00B42BC9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3947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650750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2324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73039/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"Таврійський", актова зала, 1-й поверх/100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вул.Антипенка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59–124А, 126–126А;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вул.Безродного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33 к.2, 35 к.1–35 к.2;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48–48А, 50, 57/33, 59–133;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вул.Бойка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57–121/12;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вул.Дровникова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59–124, 126;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вул.Жуковського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9–14, 16–41/54, 73/48;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вул.Королюка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58/39–134/55;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27, 29–33/58, 35–37, 41, 47–51, 53;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вул.Литвинова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57/43–127/30;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84, 86, 88–88А, 90, 92, 94, 96, 98, 100/16, 102/7, 104, 106–106А, 108–110, 112, 114, 116, 118, 122, 124–124А, 126–126/8, 130/7, 132, 134–134А, 136, 138, 140–140А, 142, 144, 152–152/8;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вул.Нестерова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16–18/123, 22–24/131, 28, 34–40, 51–52;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вул.Ціолковського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9–11/75, 13/82–44, 46, 48;</w:t>
            </w:r>
          </w:p>
        </w:tc>
        <w:tc>
          <w:tcPr>
            <w:tcW w:w="3408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2324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650751</w:t>
            </w:r>
          </w:p>
        </w:tc>
        <w:tc>
          <w:tcPr>
            <w:tcW w:w="127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2410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59,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73042/школа №4, хол, 1-й поверх/267.2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вул.Безродного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37 к.1–37 к.2, 39 к.1–39 к.2, 41, 43;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52, 54, 56, 58;</w:t>
            </w:r>
          </w:p>
        </w:tc>
        <w:tc>
          <w:tcPr>
            <w:tcW w:w="3408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2410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650754</w:t>
            </w:r>
          </w:p>
        </w:tc>
        <w:tc>
          <w:tcPr>
            <w:tcW w:w="127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2180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вул.Блюхера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44,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73042/Таврійський ліцей мистецтв, фойє, 2-й поверх/100</w:t>
            </w:r>
          </w:p>
        </w:tc>
        <w:tc>
          <w:tcPr>
            <w:tcW w:w="5192" w:type="dxa"/>
            <w:shd w:val="clear" w:color="auto" w:fill="auto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вул.Безродного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2–33 к.1, 34, 36, 38, 40, 42, 44–60, 64–70/50;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вул.Вінера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3–60;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вул.Гридасова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4–60;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вул.Жуковського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44/46–72/45, 74/46–87;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вул.Кости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Хетагурова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63–101;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вул.Нестерова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56/62, 58, 60–62, 64–68, 70–78/69, 82, 88–90/69;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14, 16–18;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вул.Т.Левицького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3–65, 67, 69/54;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вул.Ціолковського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45, 47/23, 49/24–90; вул.11 Північна: 3–64, 66; вул.12 Північна: 3–21/80, 25–70/80; вул.13 Північна: 2–70/86; вул.14 Північна: 5–67;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08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2180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650767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2302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12,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73040/школа </w:t>
            </w: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№45, хол, 2-й поверх/120.7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вул.Ворошилова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23–25 к.2;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53 к.1–53 к.3, 57 к.1–57 к.3;</w:t>
            </w:r>
          </w:p>
        </w:tc>
        <w:tc>
          <w:tcPr>
            <w:tcW w:w="3408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2302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650768</w:t>
            </w:r>
          </w:p>
        </w:tc>
        <w:tc>
          <w:tcPr>
            <w:tcW w:w="127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2388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12,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73040/школа №45, їдальня, 1-й поверх/272</w:t>
            </w:r>
          </w:p>
        </w:tc>
        <w:tc>
          <w:tcPr>
            <w:tcW w:w="5192" w:type="dxa"/>
            <w:shd w:val="clear" w:color="auto" w:fill="auto"/>
          </w:tcPr>
          <w:p w:rsidR="00CC38FC" w:rsidRPr="006C65C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Є.В.: 16 к.1, 16 к.3–18 к.2;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вул.Ворошилова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: 27 к.1–29 к.2;</w:t>
            </w:r>
          </w:p>
        </w:tc>
        <w:tc>
          <w:tcPr>
            <w:tcW w:w="3408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2388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26.</w:t>
            </w:r>
          </w:p>
        </w:tc>
        <w:tc>
          <w:tcPr>
            <w:tcW w:w="1240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650747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650773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650774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650775</w:t>
            </w:r>
          </w:p>
        </w:tc>
        <w:tc>
          <w:tcPr>
            <w:tcW w:w="1270" w:type="dxa"/>
          </w:tcPr>
          <w:p w:rsidR="00CC38FC" w:rsidRP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D3F5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2037</w:t>
            </w: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P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P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D3F5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205</w:t>
            </w: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P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P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D3F5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450</w:t>
            </w: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D3F56" w:rsidRPr="002D3F56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D3F5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120</w:t>
            </w:r>
          </w:p>
        </w:tc>
        <w:tc>
          <w:tcPr>
            <w:tcW w:w="3124" w:type="dxa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селище Приміське, 7,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73032/школа №33, актова зала, 1-й поверх/133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вул.Бегми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1А,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73032/інфекційна лікарня, конференційна зала, 1-й поверх/72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Миколаївське шосе, 82,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73034/протитуберкульозний диспансер, приймальне відділення, 1-й поверх/50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вул.Нестерова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1А,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73034/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відділкова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 станції Херсон, хол, 1-й поверх/50</w:t>
            </w:r>
          </w:p>
        </w:tc>
        <w:tc>
          <w:tcPr>
            <w:tcW w:w="5192" w:type="dxa"/>
            <w:shd w:val="clear" w:color="auto" w:fill="auto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вул.Бегми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1–36;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вул.Гончарова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вул.Грибоєдова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вул.Державіна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вул.Достоєвського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вул.Жуковського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2–4А, 15;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вул.Кольцова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55–55 к.2;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вул.Космічна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1–33;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вул.Лісова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151, 153, 155, 159, 161, 163, 165, 169, 173/36, 177, 179, 181, 183–183А, 185, 187, 189, 191, 193–193А, 195, 197, 199/33–199/33А, 201, 203–203А, 207–207А, 209, 211, 213, 217, 219, 221, 229;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вул.Нестерова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13/2–15, 21, 25/2–27, 33;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вул.Огарьова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вул.Ракетна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1А–37;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вул.Серафимовича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вул.Тургенєва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вул.Фонвізіна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вул.1 Польова: 132–189; вул.4 Польова: 36, 38, 40, 42, 44, 46, 48–50, 54–54А, 56; вул.7 Польова, вул.8 Польова,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пров.Лісовий</w:t>
            </w:r>
            <w:proofErr w:type="spellEnd"/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"Херсонська обласна інфекційна лікарня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ім.Г.І.Горбачевського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" Херсонської обласної ради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"Херсонський обласний протитуберкульозний диспансер" Херсонської обласної ради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Державний заклад "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Відділкова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 станції Херсон Державного підприємства "Одеська залізниця"</w:t>
            </w:r>
          </w:p>
        </w:tc>
        <w:tc>
          <w:tcPr>
            <w:tcW w:w="3408" w:type="dxa"/>
          </w:tcPr>
          <w:p w:rsidR="00CC38FC" w:rsidRDefault="002D3F56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2812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27.</w:t>
            </w:r>
          </w:p>
        </w:tc>
        <w:tc>
          <w:tcPr>
            <w:tcW w:w="1240" w:type="dxa"/>
          </w:tcPr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650769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650770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650771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650772</w:t>
            </w:r>
          </w:p>
        </w:tc>
        <w:tc>
          <w:tcPr>
            <w:tcW w:w="1270" w:type="dxa"/>
          </w:tcPr>
          <w:p w:rsidR="00CC38FC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827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1635</w:t>
            </w: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827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1442</w:t>
            </w: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827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950</w:t>
            </w: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B82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827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60</w:t>
            </w:r>
          </w:p>
        </w:tc>
        <w:tc>
          <w:tcPr>
            <w:tcW w:w="3124" w:type="dxa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вул.Джона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Говарда, 63,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с.Степанівка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73488/школа №17, хол, 1-й поверх/140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вул.Джона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Говарда, 63,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с.Степанівка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73488/геріатрична лікарня, кімната масажу, 1-й поверх/29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вул.Джона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Говарда, 63,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с.Степанівка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73488/школа №17, хол, 1-й поверх/140</w:t>
            </w: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вул.Джона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Говарда, 65,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с.Степанівка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, 73488/психіатрична лікарня, корпус А, фойє/141</w:t>
            </w:r>
          </w:p>
        </w:tc>
        <w:tc>
          <w:tcPr>
            <w:tcW w:w="5192" w:type="dxa"/>
            <w:shd w:val="clear" w:color="auto" w:fill="auto"/>
          </w:tcPr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с.Степанівка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вул.Будинок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ХЕМЗ,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вул.Вишнева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вул.Водопровідна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вул.Даника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вул.Джона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Говарда: 1–3, 5, 7–9, 11, 13, 15–15А, 17, 19, 21, 23, 25, 27, 29, 31–31А, 33, 35–37, 39, 41, 43–43А, 45–47, 49, 51, 53, 59, 61, 65–65Б, 67, 69, 71, 73, 75, 77, 79, 81, 83, 85, 87, 89, 91, 93, 95, 97, 101, 103, 105, 107, 109;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вул.Журби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вул.Заводська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вул.Залізна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вул.Кам’яна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вул.Квіткова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вул.Лікувальна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вул.Ломоносова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вул.Музиківська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вул.Павлова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вул.Підхозна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вул.Планетна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вул.Поштова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вул.Профспілкова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вул.Ракетна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вул.Тракторна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пров.Вузький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пров.Дитячий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пров.Лікарняний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пров.Малий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пров.Торговий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пров.Яблучний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шосе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Музиківське</w:t>
            </w:r>
            <w:proofErr w:type="spellEnd"/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Херсонська міська геріатрична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лікарняс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8A5DA4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Степанівка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вул.Виноградна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вул.Горича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Більшого,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вул.Горіхова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вул.Дениса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Давидова,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вул.Джона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Говарда: 4, 6, 10, 12, 14, 16, 18, 20, 22, 24, 26, 28, 30–30А, 32, 34, 38, 40, 42, 44, 48, 50–50А, 52, 54–58, 60, 62–64, 66, 68, 70, 72, 74, 76, 78, 80, 82, 84, 86, 88, 90, 92, 94, 96, 98–100, 102–102А, 104, 106, 108, 110–118;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вул.Запорізька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вул.Зарічна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вул.Інгулецька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вул.Калинова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вул.Кільцева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вул.Моторного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вул.Очаківська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вул.Радянської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Армії,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вул.Селянська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вул.Христича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пров.Електронний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пров.Кар’єрний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пров.Літній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пров.Мирний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пров.Піщаний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пров.Тихий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пров.Травневий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пров.Ягідний</w:t>
            </w:r>
            <w:proofErr w:type="spellEnd"/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Херсонська обласна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психіатрична</w:t>
            </w:r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лікарня</w:t>
            </w:r>
            <w:proofErr w:type="spellEnd"/>
            <w:r w:rsidRPr="008A5DA4">
              <w:rPr>
                <w:rFonts w:ascii="Times New Roman" w:hAnsi="Times New Roman"/>
                <w:sz w:val="24"/>
                <w:szCs w:val="24"/>
                <w:lang w:val="uk-UA"/>
              </w:rPr>
              <w:t>" Херсонської обласної ради</w:t>
            </w:r>
          </w:p>
        </w:tc>
        <w:tc>
          <w:tcPr>
            <w:tcW w:w="3408" w:type="dxa"/>
          </w:tcPr>
          <w:p w:rsidR="00CC38FC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4087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28. </w:t>
            </w:r>
          </w:p>
        </w:tc>
        <w:tc>
          <w:tcPr>
            <w:tcW w:w="1240" w:type="dxa"/>
          </w:tcPr>
          <w:p w:rsidR="00CC38FC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650756</w:t>
            </w:r>
            <w:r w:rsidR="00CC38F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650757</w:t>
            </w:r>
          </w:p>
        </w:tc>
        <w:tc>
          <w:tcPr>
            <w:tcW w:w="1270" w:type="dxa"/>
          </w:tcPr>
          <w:p w:rsidR="00CC38FC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827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2282</w:t>
            </w: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B827B3" w:rsidRPr="00B827B3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827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2346</w:t>
            </w:r>
          </w:p>
        </w:tc>
        <w:tc>
          <w:tcPr>
            <w:tcW w:w="3124" w:type="dxa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32,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№24, хол, 1-й поверх/207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32,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№24, фойє, 1-й поверх/201</w:t>
            </w:r>
          </w:p>
        </w:tc>
        <w:tc>
          <w:tcPr>
            <w:tcW w:w="5192" w:type="dxa"/>
            <w:shd w:val="clear" w:color="auto" w:fill="auto"/>
          </w:tcPr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28–34; вул.49-ої Гвардійської Херсонської дивізії: 33–35, 37, 41–45; </w:t>
            </w:r>
          </w:p>
          <w:p w:rsidR="00CC38FC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22, 26; вул.49-ої Гвардійської Херсонської дивізії: 19–27, 31, 35А; просп.200-річчя Херсона: 26 к.1–26 к.2;</w:t>
            </w:r>
          </w:p>
        </w:tc>
        <w:tc>
          <w:tcPr>
            <w:tcW w:w="3408" w:type="dxa"/>
          </w:tcPr>
          <w:p w:rsidR="00CC38FC" w:rsidRDefault="00B827B3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4628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29.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650758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2353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30,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№41, хол, 1-й поверх/120</w:t>
            </w:r>
          </w:p>
        </w:tc>
        <w:tc>
          <w:tcPr>
            <w:tcW w:w="5192" w:type="dxa"/>
            <w:shd w:val="clear" w:color="auto" w:fill="auto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24; вул.49-ої </w:t>
            </w: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Гвардійської Херсонської дивізії: 15, 37А; просп.200-річчя Херсона: 31, 33–35, 37, 39, 41–43;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2353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650759</w:t>
            </w:r>
          </w:p>
        </w:tc>
        <w:tc>
          <w:tcPr>
            <w:tcW w:w="1270" w:type="dxa"/>
          </w:tcPr>
          <w:p w:rsidR="00CC38FC" w:rsidRPr="004F2E9B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2560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30,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№41, хол, 1-й поверх/120</w:t>
            </w:r>
          </w:p>
        </w:tc>
        <w:tc>
          <w:tcPr>
            <w:tcW w:w="5192" w:type="dxa"/>
            <w:shd w:val="clear" w:color="auto" w:fill="auto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8–12 к.2; вул.49-ої Гвардійської Херсонської дивізії: 6, 11–11А; просп.200-річчя Херсона: 30, 32, 36 к.2, 38–38 к.8;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2560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31.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650760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2415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просп.200-річчя Херсона, 19,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73034/ДЮСШ №1, спортивна зала, 1-й поверх/85</w:t>
            </w:r>
          </w:p>
        </w:tc>
        <w:tc>
          <w:tcPr>
            <w:tcW w:w="5192" w:type="dxa"/>
            <w:shd w:val="clear" w:color="auto" w:fill="auto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вул.Карбишева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2, 4–6;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132–142, 144 к.3;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2415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32.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650761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2431</w:t>
            </w:r>
          </w:p>
        </w:tc>
        <w:tc>
          <w:tcPr>
            <w:tcW w:w="3124" w:type="dxa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вул.49-ої Гвардійської Херсонської дивізії, 9,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№56, їдальня/192.5</w:t>
            </w:r>
          </w:p>
        </w:tc>
        <w:tc>
          <w:tcPr>
            <w:tcW w:w="5192" w:type="dxa"/>
            <w:shd w:val="clear" w:color="auto" w:fill="auto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вул.49-ої Гвардійської Херсонської дивізії: 3, 7 к.1, 7 к.3;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144 к.1–144 к.2, 146–150;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2431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33.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650762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2496</w:t>
            </w:r>
          </w:p>
        </w:tc>
        <w:tc>
          <w:tcPr>
            <w:tcW w:w="3124" w:type="dxa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вул.49-ої Гвардійської Херсонської дивізії, 9,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№56, актова зала/270</w:t>
            </w:r>
          </w:p>
        </w:tc>
        <w:tc>
          <w:tcPr>
            <w:tcW w:w="5192" w:type="dxa"/>
            <w:shd w:val="clear" w:color="auto" w:fill="auto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вул.49-ої Гвардійської Херсонської дивізії: 2 к.1–2А, 4 к.1–5, 7 к.2, 16 к.1–18 к.1;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160Б–164Г, 166 к.4;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2496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34.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650763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2477</w:t>
            </w:r>
          </w:p>
        </w:tc>
        <w:tc>
          <w:tcPr>
            <w:tcW w:w="3124" w:type="dxa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вул.49-ої Гвардійської Херсонської дивізії, 9,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73039/школа №56, їдальня/192.5</w:t>
            </w:r>
          </w:p>
        </w:tc>
        <w:tc>
          <w:tcPr>
            <w:tcW w:w="5192" w:type="dxa"/>
            <w:shd w:val="clear" w:color="auto" w:fill="auto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152 к.1–152 к.5, 156 к.2–156 к.8, 166 к.2, 166 к.5–166 к.7;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2477</w:t>
            </w:r>
          </w:p>
        </w:tc>
      </w:tr>
      <w:tr w:rsidR="00CC38FC" w:rsidRPr="00C55C49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35.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650764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2426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41,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73040/Академія неперервної освіти, хол, 1-й поверх/250</w:t>
            </w:r>
          </w:p>
        </w:tc>
        <w:tc>
          <w:tcPr>
            <w:tcW w:w="5192" w:type="dxa"/>
            <w:shd w:val="clear" w:color="auto" w:fill="auto"/>
          </w:tcPr>
          <w:p w:rsidR="00CC38FC" w:rsidRPr="007B659E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вул.49-ої Гвардійської Херсонської дивізії: 18 к.2–18 к.6;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просп.Адмірала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Сенявіна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166 к.1, 166 к.3; просп.200-річчя Херсона: 48 к.1–48 к.2;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2426</w:t>
            </w:r>
          </w:p>
        </w:tc>
      </w:tr>
      <w:tr w:rsidR="00CC38FC" w:rsidRPr="004F2E9B" w:rsidTr="00692AAB">
        <w:tc>
          <w:tcPr>
            <w:tcW w:w="880" w:type="dxa"/>
            <w:shd w:val="clear" w:color="auto" w:fill="auto"/>
          </w:tcPr>
          <w:p w:rsidR="00CC38FC" w:rsidRDefault="00CC38FC" w:rsidP="00CC38F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36.</w:t>
            </w:r>
          </w:p>
        </w:tc>
        <w:tc>
          <w:tcPr>
            <w:tcW w:w="124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650765</w:t>
            </w:r>
          </w:p>
        </w:tc>
        <w:tc>
          <w:tcPr>
            <w:tcW w:w="1270" w:type="dxa"/>
          </w:tcPr>
          <w:p w:rsidR="00CC38FC" w:rsidRPr="004F2E9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2360</w:t>
            </w:r>
          </w:p>
        </w:tc>
        <w:tc>
          <w:tcPr>
            <w:tcW w:w="3124" w:type="dxa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вул.Академіка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Тарле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Є.В., 10,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, 73040/школа №44, хол, 2-й поверх/210</w:t>
            </w:r>
          </w:p>
        </w:tc>
        <w:tc>
          <w:tcPr>
            <w:tcW w:w="5192" w:type="dxa"/>
            <w:shd w:val="clear" w:color="auto" w:fill="auto"/>
          </w:tcPr>
          <w:p w:rsidR="00CC38FC" w:rsidRPr="004F2E9B" w:rsidRDefault="00CC38FC" w:rsidP="00CC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вул.Покришева</w:t>
            </w:r>
            <w:proofErr w:type="spellEnd"/>
            <w:r w:rsidRPr="007B659E">
              <w:rPr>
                <w:rFonts w:ascii="Times New Roman" w:hAnsi="Times New Roman"/>
                <w:sz w:val="24"/>
                <w:szCs w:val="24"/>
                <w:lang w:val="uk-UA"/>
              </w:rPr>
              <w:t>: 45 к.1–45 к.3, 47–49 к.4, 53 к.4–55;</w:t>
            </w:r>
          </w:p>
        </w:tc>
        <w:tc>
          <w:tcPr>
            <w:tcW w:w="3408" w:type="dxa"/>
          </w:tcPr>
          <w:p w:rsidR="00CC38FC" w:rsidRDefault="002A3D3E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2360</w:t>
            </w:r>
          </w:p>
        </w:tc>
      </w:tr>
    </w:tbl>
    <w:p w:rsidR="005071DE" w:rsidRPr="00136DB7" w:rsidRDefault="005071DE" w:rsidP="005071DE">
      <w:pPr>
        <w:rPr>
          <w:rFonts w:ascii="Times New Roman" w:hAnsi="Times New Roman"/>
          <w:sz w:val="28"/>
          <w:szCs w:val="28"/>
          <w:lang w:val="uk-UA"/>
        </w:rPr>
      </w:pPr>
    </w:p>
    <w:p w:rsidR="005071DE" w:rsidRDefault="005071DE" w:rsidP="005071D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F4DA6" w:rsidRPr="005071DE" w:rsidRDefault="007B5D00" w:rsidP="007B5D00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А.І.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Міхалкіна</w:t>
      </w:r>
      <w:proofErr w:type="spellEnd"/>
    </w:p>
    <w:sectPr w:rsidR="009F4DA6" w:rsidRPr="005071DE" w:rsidSect="005071DE">
      <w:pgSz w:w="16838" w:h="11906" w:orient="landscape"/>
      <w:pgMar w:top="426" w:right="1134" w:bottom="1418" w:left="85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C5" w:rsidRDefault="000424C5" w:rsidP="009F4DA6">
      <w:pPr>
        <w:spacing w:after="0" w:line="240" w:lineRule="auto"/>
      </w:pPr>
      <w:r>
        <w:separator/>
      </w:r>
    </w:p>
  </w:endnote>
  <w:endnote w:type="continuationSeparator" w:id="0">
    <w:p w:rsidR="000424C5" w:rsidRDefault="000424C5" w:rsidP="009F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00" w:rsidRDefault="007B5D00">
    <w:pPr>
      <w:pStyle w:val="a6"/>
      <w:jc w:val="right"/>
    </w:pPr>
  </w:p>
  <w:p w:rsidR="007B5D00" w:rsidRDefault="007B5D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C5" w:rsidRDefault="000424C5" w:rsidP="009F4DA6">
      <w:pPr>
        <w:spacing w:after="0" w:line="240" w:lineRule="auto"/>
      </w:pPr>
      <w:r>
        <w:separator/>
      </w:r>
    </w:p>
  </w:footnote>
  <w:footnote w:type="continuationSeparator" w:id="0">
    <w:p w:rsidR="000424C5" w:rsidRDefault="000424C5" w:rsidP="009F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F8B"/>
    <w:multiLevelType w:val="hybridMultilevel"/>
    <w:tmpl w:val="E6A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036"/>
    <w:multiLevelType w:val="hybridMultilevel"/>
    <w:tmpl w:val="B7E4148C"/>
    <w:lvl w:ilvl="0" w:tplc="B1B044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C4173"/>
    <w:multiLevelType w:val="hybridMultilevel"/>
    <w:tmpl w:val="CF4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6D14"/>
    <w:multiLevelType w:val="hybridMultilevel"/>
    <w:tmpl w:val="BBC862E8"/>
    <w:lvl w:ilvl="0" w:tplc="B5A85C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81214"/>
    <w:multiLevelType w:val="hybridMultilevel"/>
    <w:tmpl w:val="B3C29ADA"/>
    <w:lvl w:ilvl="0" w:tplc="ADA4D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28E297F"/>
    <w:multiLevelType w:val="hybridMultilevel"/>
    <w:tmpl w:val="B3C29ADA"/>
    <w:lvl w:ilvl="0" w:tplc="ADA4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7E4BCB"/>
    <w:multiLevelType w:val="hybridMultilevel"/>
    <w:tmpl w:val="A7CE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C8"/>
    <w:rsid w:val="00012ACA"/>
    <w:rsid w:val="00025923"/>
    <w:rsid w:val="000424C5"/>
    <w:rsid w:val="00084F10"/>
    <w:rsid w:val="000F20CD"/>
    <w:rsid w:val="00181B2B"/>
    <w:rsid w:val="001864EE"/>
    <w:rsid w:val="001C6818"/>
    <w:rsid w:val="001E5610"/>
    <w:rsid w:val="00201F8A"/>
    <w:rsid w:val="00213894"/>
    <w:rsid w:val="00262544"/>
    <w:rsid w:val="002A3D3E"/>
    <w:rsid w:val="002C3105"/>
    <w:rsid w:val="002C4FA7"/>
    <w:rsid w:val="002D2BF4"/>
    <w:rsid w:val="002D3F56"/>
    <w:rsid w:val="002E6C91"/>
    <w:rsid w:val="0036427A"/>
    <w:rsid w:val="00374811"/>
    <w:rsid w:val="00377EBD"/>
    <w:rsid w:val="00385329"/>
    <w:rsid w:val="003B095B"/>
    <w:rsid w:val="00506B6E"/>
    <w:rsid w:val="005071DE"/>
    <w:rsid w:val="00536555"/>
    <w:rsid w:val="00537878"/>
    <w:rsid w:val="0054527E"/>
    <w:rsid w:val="005A689D"/>
    <w:rsid w:val="005B544F"/>
    <w:rsid w:val="005D1015"/>
    <w:rsid w:val="005F41B5"/>
    <w:rsid w:val="00626342"/>
    <w:rsid w:val="006474BE"/>
    <w:rsid w:val="006724E1"/>
    <w:rsid w:val="00692AAB"/>
    <w:rsid w:val="00745B10"/>
    <w:rsid w:val="00751977"/>
    <w:rsid w:val="00780BB8"/>
    <w:rsid w:val="007B3E0D"/>
    <w:rsid w:val="007B5D00"/>
    <w:rsid w:val="007E4597"/>
    <w:rsid w:val="008056B4"/>
    <w:rsid w:val="008377CB"/>
    <w:rsid w:val="008562A8"/>
    <w:rsid w:val="0087323C"/>
    <w:rsid w:val="008F721E"/>
    <w:rsid w:val="00903E31"/>
    <w:rsid w:val="00960768"/>
    <w:rsid w:val="009674C2"/>
    <w:rsid w:val="009E4370"/>
    <w:rsid w:val="009F4DA6"/>
    <w:rsid w:val="00A3779B"/>
    <w:rsid w:val="00A55953"/>
    <w:rsid w:val="00A55CBA"/>
    <w:rsid w:val="00A840E3"/>
    <w:rsid w:val="00B11602"/>
    <w:rsid w:val="00B42BC9"/>
    <w:rsid w:val="00B61CA7"/>
    <w:rsid w:val="00B66BD3"/>
    <w:rsid w:val="00B827B3"/>
    <w:rsid w:val="00BA22B8"/>
    <w:rsid w:val="00BB03C8"/>
    <w:rsid w:val="00C55C49"/>
    <w:rsid w:val="00CB09C6"/>
    <w:rsid w:val="00CC38FC"/>
    <w:rsid w:val="00D34486"/>
    <w:rsid w:val="00DE07AC"/>
    <w:rsid w:val="00E00703"/>
    <w:rsid w:val="00E33299"/>
    <w:rsid w:val="00E819ED"/>
    <w:rsid w:val="00F012F7"/>
    <w:rsid w:val="00F02178"/>
    <w:rsid w:val="00F5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DA6"/>
  </w:style>
  <w:style w:type="paragraph" w:styleId="a6">
    <w:name w:val="footer"/>
    <w:basedOn w:val="a"/>
    <w:link w:val="a7"/>
    <w:uiPriority w:val="99"/>
    <w:unhideWhenUsed/>
    <w:rsid w:val="009F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DA6"/>
  </w:style>
  <w:style w:type="paragraph" w:styleId="a8">
    <w:name w:val="Balloon Text"/>
    <w:basedOn w:val="a"/>
    <w:link w:val="a9"/>
    <w:uiPriority w:val="99"/>
    <w:semiHidden/>
    <w:unhideWhenUsed/>
    <w:rsid w:val="0001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48C0-366C-4830-BB5F-939DBB20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2015-09-21T07:05:00Z</cp:lastPrinted>
  <dcterms:created xsi:type="dcterms:W3CDTF">2015-09-16T14:01:00Z</dcterms:created>
  <dcterms:modified xsi:type="dcterms:W3CDTF">2015-09-21T07:06:00Z</dcterms:modified>
</cp:coreProperties>
</file>